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89B" w:rsidRPr="0087725D" w:rsidRDefault="0057589B" w:rsidP="0057589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725D">
        <w:rPr>
          <w:rFonts w:ascii="Times New Roman" w:eastAsia="Calibri" w:hAnsi="Times New Roman" w:cs="Times New Roman"/>
          <w:sz w:val="28"/>
          <w:szCs w:val="32"/>
        </w:rPr>
        <w:t xml:space="preserve">                                                  </w:t>
      </w:r>
      <w:r w:rsidRPr="0087725D">
        <w:rPr>
          <w:rFonts w:ascii="Times New Roman" w:eastAsia="Calibri" w:hAnsi="Times New Roman" w:cs="Times New Roman"/>
          <w:b/>
          <w:sz w:val="28"/>
          <w:szCs w:val="28"/>
        </w:rPr>
        <w:t xml:space="preserve"> Беседа профилактике</w:t>
      </w:r>
    </w:p>
    <w:p w:rsidR="0057589B" w:rsidRPr="0087725D" w:rsidRDefault="0057589B" w:rsidP="005758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25D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НАРКОТИЧЕСКОГО И АСОЦИАЛЬНОГО ПОВЕДЕНИЯ</w:t>
      </w:r>
    </w:p>
    <w:p w:rsidR="0057589B" w:rsidRPr="0087725D" w:rsidRDefault="0057589B" w:rsidP="0057589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87725D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СРЕДИ ОБУЧАЮЩИХСЯ.</w:t>
      </w:r>
    </w:p>
    <w:p w:rsidR="0057589B" w:rsidRPr="0087725D" w:rsidRDefault="0057589B" w:rsidP="0057589B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:rsidR="0057589B" w:rsidRPr="008A634E" w:rsidRDefault="0057589B" w:rsidP="005758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Pr="0087725D" w:rsidRDefault="0057589B" w:rsidP="0057589B">
      <w:pPr>
        <w:spacing w:after="0" w:line="240" w:lineRule="auto"/>
        <w:rPr>
          <w:rFonts w:ascii="Times New Roman" w:eastAsia="Calibri" w:hAnsi="Times New Roman" w:cs="Times New Roman"/>
          <w:sz w:val="28"/>
          <w:szCs w:val="32"/>
        </w:rPr>
      </w:pPr>
      <w:r w:rsidRPr="0087725D">
        <w:rPr>
          <w:rFonts w:ascii="Times New Roman" w:eastAsia="Calibri" w:hAnsi="Times New Roman" w:cs="Times New Roman"/>
          <w:sz w:val="28"/>
          <w:szCs w:val="32"/>
        </w:rPr>
        <w:t xml:space="preserve">     В актовом зале МБОУ «Гойская СОШ им. М. Дадаева» состоялась встреча с учащимися 10, 11-х классов МБОУ «Гойская СОШ им. М. Дадаева», </w:t>
      </w:r>
    </w:p>
    <w:p w:rsidR="0057589B" w:rsidRPr="0087725D" w:rsidRDefault="0057589B" w:rsidP="005758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725D">
        <w:rPr>
          <w:rFonts w:ascii="Times New Roman" w:eastAsia="Calibri" w:hAnsi="Times New Roman" w:cs="Times New Roman"/>
          <w:sz w:val="28"/>
          <w:szCs w:val="32"/>
        </w:rPr>
        <w:t xml:space="preserve"> МБОУ «</w:t>
      </w:r>
      <w:proofErr w:type="spellStart"/>
      <w:r w:rsidRPr="0087725D">
        <w:rPr>
          <w:rFonts w:ascii="Times New Roman" w:eastAsia="Calibri" w:hAnsi="Times New Roman" w:cs="Times New Roman"/>
          <w:sz w:val="28"/>
          <w:szCs w:val="32"/>
        </w:rPr>
        <w:t>Алхазуровская</w:t>
      </w:r>
      <w:proofErr w:type="spellEnd"/>
      <w:r w:rsidRPr="0087725D">
        <w:rPr>
          <w:rFonts w:ascii="Times New Roman" w:eastAsia="Calibri" w:hAnsi="Times New Roman" w:cs="Times New Roman"/>
          <w:sz w:val="28"/>
          <w:szCs w:val="32"/>
        </w:rPr>
        <w:t xml:space="preserve"> СОШ №1», МБОУ «</w:t>
      </w:r>
      <w:proofErr w:type="spellStart"/>
      <w:r w:rsidRPr="0087725D">
        <w:rPr>
          <w:rFonts w:ascii="Times New Roman" w:eastAsia="Calibri" w:hAnsi="Times New Roman" w:cs="Times New Roman"/>
          <w:sz w:val="28"/>
          <w:szCs w:val="32"/>
        </w:rPr>
        <w:t>Алхазуровская</w:t>
      </w:r>
      <w:proofErr w:type="spellEnd"/>
      <w:r w:rsidRPr="0087725D">
        <w:rPr>
          <w:rFonts w:ascii="Times New Roman" w:eastAsia="Calibri" w:hAnsi="Times New Roman" w:cs="Times New Roman"/>
          <w:sz w:val="28"/>
          <w:szCs w:val="32"/>
        </w:rPr>
        <w:t xml:space="preserve"> СОШ №2», МБОУ «Гой-</w:t>
      </w:r>
      <w:proofErr w:type="spellStart"/>
      <w:r w:rsidRPr="0087725D">
        <w:rPr>
          <w:rFonts w:ascii="Times New Roman" w:eastAsia="Calibri" w:hAnsi="Times New Roman" w:cs="Times New Roman"/>
          <w:sz w:val="28"/>
          <w:szCs w:val="32"/>
        </w:rPr>
        <w:t>Чунская</w:t>
      </w:r>
      <w:proofErr w:type="spellEnd"/>
      <w:r w:rsidRPr="0087725D">
        <w:rPr>
          <w:rFonts w:ascii="Times New Roman" w:eastAsia="Calibri" w:hAnsi="Times New Roman" w:cs="Times New Roman"/>
          <w:sz w:val="28"/>
          <w:szCs w:val="32"/>
        </w:rPr>
        <w:t xml:space="preserve"> СОШ им. А.С. </w:t>
      </w:r>
      <w:proofErr w:type="spellStart"/>
      <w:r w:rsidRPr="0087725D">
        <w:rPr>
          <w:rFonts w:ascii="Times New Roman" w:eastAsia="Calibri" w:hAnsi="Times New Roman" w:cs="Times New Roman"/>
          <w:sz w:val="28"/>
          <w:szCs w:val="32"/>
        </w:rPr>
        <w:t>Алаудинова</w:t>
      </w:r>
      <w:proofErr w:type="spellEnd"/>
      <w:r w:rsidRPr="0087725D">
        <w:rPr>
          <w:rFonts w:ascii="Times New Roman" w:eastAsia="Calibri" w:hAnsi="Times New Roman" w:cs="Times New Roman"/>
          <w:sz w:val="28"/>
          <w:szCs w:val="32"/>
        </w:rPr>
        <w:t xml:space="preserve">» для беседы </w:t>
      </w:r>
      <w:r w:rsidRPr="008772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профилактике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правонарушений, </w:t>
      </w:r>
      <w:r w:rsidRPr="008772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преступлений, асоциальных явлений в ученической среде.</w:t>
      </w:r>
    </w:p>
    <w:p w:rsidR="0057589B" w:rsidRPr="00645F8B" w:rsidRDefault="0057589B" w:rsidP="0057589B">
      <w:pPr>
        <w:spacing w:after="0" w:line="240" w:lineRule="auto"/>
        <w:rPr>
          <w:rFonts w:ascii="Times New Roman" w:eastAsia="Calibri" w:hAnsi="Times New Roman" w:cs="Times New Roman"/>
          <w:sz w:val="28"/>
          <w:szCs w:val="32"/>
        </w:rPr>
      </w:pP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E7101">
        <w:rPr>
          <w:rFonts w:ascii="Times New Roman" w:eastAsia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 wp14:anchorId="044E520D" wp14:editId="4BAE6748">
            <wp:extent cx="5914800" cy="3571200"/>
            <wp:effectExtent l="57150" t="57150" r="48260" b="48895"/>
            <wp:docPr id="1" name="Рисунок 1" descr="C:\Users\admin\Desktop\Новая папка телеф 28.10.07\IMG-2017102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Desktop\Новая папка телеф 28.10.07\IMG-20171026-WA00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78"/>
                    <a:stretch/>
                  </pic:blipFill>
                  <pic:spPr bwMode="auto">
                    <a:xfrm>
                      <a:off x="0" y="0"/>
                      <a:ext cx="5914800" cy="35712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4B2E">
        <w:rPr>
          <w:rFonts w:ascii="Times New Roman" w:eastAsia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 wp14:anchorId="7CBD1596" wp14:editId="7CF212ED">
            <wp:extent cx="6526800" cy="3132000"/>
            <wp:effectExtent l="76200" t="76200" r="83820" b="68580"/>
            <wp:docPr id="2" name="Рисунок 2" descr="C:\Users\admin\Desktop\Новая папка телеф 28.10.07\IMG-20171026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Desktop\Новая папка телеф 28.10.07\IMG-20171026-WA00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40" b="9691"/>
                    <a:stretch/>
                  </pic:blipFill>
                  <pic:spPr bwMode="auto">
                    <a:xfrm>
                      <a:off x="0" y="0"/>
                      <a:ext cx="6526800" cy="3132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731F">
        <w:rPr>
          <w:rFonts w:ascii="Times New Roman" w:eastAsia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 wp14:anchorId="6DCCFC9D" wp14:editId="6C04103D">
            <wp:extent cx="5986287" cy="2936240"/>
            <wp:effectExtent l="57150" t="57150" r="52705" b="54610"/>
            <wp:docPr id="3" name="Рисунок 3" descr="C:\Users\admin\Desktop\Новая папка телеф 28.10.07\20171026_14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Новая папка телеф 28.10.07\20171026_141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88"/>
                    <a:stretch/>
                  </pic:blipFill>
                  <pic:spPr bwMode="auto">
                    <a:xfrm>
                      <a:off x="0" y="0"/>
                      <a:ext cx="5986800" cy="293649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EFE214" wp14:editId="77C10516">
            <wp:extent cx="5155476" cy="2886075"/>
            <wp:effectExtent l="76200" t="76200" r="83820" b="66675"/>
            <wp:docPr id="4" name="Рисунок 4" descr="C:\Users\admin\AppData\Local\Microsoft\Windows\Temporary Internet Files\Content.Word\IMG-20171106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171106-WA0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" t="4427" r="1" b="21052"/>
                    <a:stretch/>
                  </pic:blipFill>
                  <pic:spPr bwMode="auto">
                    <a:xfrm>
                      <a:off x="0" y="0"/>
                      <a:ext cx="5156487" cy="2886641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E7101">
        <w:rPr>
          <w:rFonts w:ascii="Times New Roman" w:eastAsia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 wp14:anchorId="42ED0584" wp14:editId="19F981C8">
            <wp:extent cx="4431600" cy="3078000"/>
            <wp:effectExtent l="57150" t="57150" r="64770" b="65405"/>
            <wp:docPr id="5" name="Рисунок 5" descr="C:\Users\admin\Desktop\Новая папка телеф 28.10.07\IMG-20171026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Desktop\Новая папка телеф 28.10.07\IMG-20171026-WA0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17" r="27005"/>
                    <a:stretch/>
                  </pic:blipFill>
                  <pic:spPr bwMode="auto">
                    <a:xfrm>
                      <a:off x="0" y="0"/>
                      <a:ext cx="4431600" cy="3078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589B" w:rsidRPr="004517E6" w:rsidRDefault="0057589B" w:rsidP="0057589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С ц</w:t>
      </w:r>
      <w:r w:rsidRPr="00B14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r w:rsidRPr="00B14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 проблемы</w:t>
      </w:r>
      <w:r w:rsidRPr="00B14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икновения наркомании, как угрозу будущему детей и подростков, пополнения знаний</w:t>
      </w:r>
      <w:r w:rsidRPr="00B14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о причинах употребления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ростками наркотических веществ и рассказать</w:t>
      </w:r>
      <w:r w:rsidRPr="00B14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наиболее эффективных способах</w:t>
      </w:r>
      <w:r w:rsidRPr="00B14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предупреждения вредных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привычек и пути выхода из них в МБОУ «Гойская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им.М.ДАДАЕВА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состоялось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родительское собрание.</w:t>
      </w:r>
      <w:r w:rsidRPr="00B14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589B" w:rsidRDefault="0057589B" w:rsidP="005758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589B" w:rsidRPr="00EF3F65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0731F">
        <w:rPr>
          <w:rFonts w:ascii="Times New Roman" w:eastAsia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 wp14:anchorId="70D8BF91" wp14:editId="463A15F0">
            <wp:extent cx="6083160" cy="3188970"/>
            <wp:effectExtent l="57150" t="57150" r="51435" b="49530"/>
            <wp:docPr id="9" name="Рисунок 9" descr="C:\Users\admin\Desktop\Новая папка телеф 28.10.07\20171020_14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Новая папка телеф 28.10.07\20171020_140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75"/>
                    <a:stretch/>
                  </pic:blipFill>
                  <pic:spPr bwMode="auto">
                    <a:xfrm>
                      <a:off x="0" y="0"/>
                      <a:ext cx="6084000" cy="318941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57589B" w:rsidRDefault="0057589B" w:rsidP="005758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</w:t>
      </w:r>
      <w:r w:rsidRPr="00B14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есть три бедствия: старость, смерть и плохие дети. От смерти и старости никто не может закрыть двери своего дома. А от плохих детей двери могут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закрыть сами родители». </w:t>
      </w:r>
    </w:p>
    <w:p w:rsidR="0057589B" w:rsidRPr="004517E6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4517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Конфуций</w:t>
      </w:r>
    </w:p>
    <w:p w:rsidR="0057589B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Default="0057589B" w:rsidP="005758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9B" w:rsidRDefault="0057589B" w:rsidP="0057589B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57589B" w:rsidRPr="005B1893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0731F">
        <w:rPr>
          <w:rFonts w:ascii="Times New Roman" w:eastAsia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 wp14:anchorId="3D686032" wp14:editId="683F26FE">
            <wp:extent cx="5219560" cy="2684145"/>
            <wp:effectExtent l="0" t="0" r="635" b="1905"/>
            <wp:docPr id="10" name="Рисунок 10" descr="C:\Users\admin\Desktop\Новая папка телеф 28.10.07\20171026_13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телеф 28.10.07\20171026_132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2"/>
                    <a:stretch/>
                  </pic:blipFill>
                  <pic:spPr bwMode="auto">
                    <a:xfrm>
                      <a:off x="0" y="0"/>
                      <a:ext cx="5220000" cy="268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89B" w:rsidRDefault="0057589B" w:rsidP="0057589B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0731F">
        <w:rPr>
          <w:rFonts w:ascii="Times New Roman" w:eastAsia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 wp14:anchorId="59C7CD64" wp14:editId="611F5D7A">
            <wp:extent cx="6343650" cy="3296180"/>
            <wp:effectExtent l="0" t="0" r="0" b="0"/>
            <wp:docPr id="11" name="Рисунок 11" descr="C:\Users\admin\Desktop\Новая папка телеф 28.10.07\20171026_13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телеф 28.10.07\20171026_133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" t="36276" r="7328"/>
                    <a:stretch/>
                  </pic:blipFill>
                  <pic:spPr bwMode="auto">
                    <a:xfrm>
                      <a:off x="0" y="0"/>
                      <a:ext cx="6344447" cy="329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89B" w:rsidRDefault="0057589B" w:rsidP="005758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bookmarkStart w:id="0" w:name="_GoBack"/>
      <w:bookmarkEnd w:id="0"/>
    </w:p>
    <w:p w:rsidR="0057589B" w:rsidRDefault="0057589B" w:rsidP="0057589B">
      <w:pPr>
        <w:spacing w:after="150" w:line="240" w:lineRule="auto"/>
        <w:jc w:val="center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  <w:r w:rsidRPr="0010731F">
        <w:rPr>
          <w:rFonts w:ascii="Times New Roman" w:eastAsia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 wp14:anchorId="0B51FD98" wp14:editId="637A75C0">
            <wp:extent cx="4308900" cy="2628900"/>
            <wp:effectExtent l="0" t="0" r="0" b="0"/>
            <wp:docPr id="12" name="Рисунок 12" descr="C:\Users\admin\Desktop\Новая папка телеф 28.10.07\20171020_11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Новая папка телеф 28.10.07\20171020_110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84"/>
                    <a:stretch/>
                  </pic:blipFill>
                  <pic:spPr bwMode="auto">
                    <a:xfrm>
                      <a:off x="0" y="0"/>
                      <a:ext cx="4309200" cy="262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89B" w:rsidRDefault="0057589B" w:rsidP="0057589B">
      <w:pPr>
        <w:spacing w:after="150" w:line="240" w:lineRule="auto"/>
        <w:jc w:val="center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57589B" w:rsidRPr="0000472B" w:rsidRDefault="0057589B" w:rsidP="0057589B">
      <w:pPr>
        <w:spacing w:after="150" w:line="240" w:lineRule="auto"/>
        <w:jc w:val="center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57589B" w:rsidRPr="0000472B" w:rsidRDefault="0057589B" w:rsidP="0057589B">
      <w:pPr>
        <w:spacing w:after="15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57589B" w:rsidRPr="0000472B" w:rsidRDefault="0057589B" w:rsidP="0057589B">
      <w:pPr>
        <w:spacing w:after="15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57589B" w:rsidRPr="0000472B" w:rsidRDefault="0057589B" w:rsidP="0057589B">
      <w:pPr>
        <w:spacing w:after="15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57589B" w:rsidRPr="0000472B" w:rsidRDefault="0057589B" w:rsidP="0057589B">
      <w:pPr>
        <w:spacing w:after="15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57589B" w:rsidRPr="0000472B" w:rsidRDefault="0057589B" w:rsidP="0057589B">
      <w:pPr>
        <w:spacing w:after="15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57589B" w:rsidRPr="0000472B" w:rsidRDefault="0057589B" w:rsidP="0057589B">
      <w:pPr>
        <w:spacing w:after="15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57589B" w:rsidRPr="0000472B" w:rsidRDefault="0057589B" w:rsidP="0057589B">
      <w:pPr>
        <w:spacing w:after="15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57589B" w:rsidRDefault="0057589B" w:rsidP="0057589B">
      <w:pPr>
        <w:spacing w:after="150" w:line="240" w:lineRule="auto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7E4004" w:rsidRDefault="007E4004"/>
    <w:sectPr w:rsidR="007E4004" w:rsidSect="0057589B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9B"/>
    <w:rsid w:val="0057589B"/>
    <w:rsid w:val="007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CBDBB-5546-41A9-98A4-F20E9D07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180</Words>
  <Characters>1027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2017-11-06T17:12:00Z</dcterms:created>
  <dcterms:modified xsi:type="dcterms:W3CDTF">2017-11-06T17:18:00Z</dcterms:modified>
</cp:coreProperties>
</file>